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1F36FB">
        <w:rPr>
          <w:rFonts w:ascii="Arial" w:hAnsi="Arial" w:cs="Arial"/>
          <w:sz w:val="18"/>
          <w:szCs w:val="18"/>
        </w:rPr>
        <w:t>IX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5677"/>
    <w:rsid w:val="000B7B4F"/>
    <w:rsid w:val="00163FB2"/>
    <w:rsid w:val="001F36FB"/>
    <w:rsid w:val="00325A47"/>
    <w:rsid w:val="005B47B8"/>
    <w:rsid w:val="006A28E5"/>
    <w:rsid w:val="006C7F9D"/>
    <w:rsid w:val="00791B69"/>
    <w:rsid w:val="00A206A9"/>
    <w:rsid w:val="00B32D9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2024-02-16T08:25:00Z</dcterms:created>
  <dcterms:modified xsi:type="dcterms:W3CDTF">2024-06-03T07:00:00Z</dcterms:modified>
</cp:coreProperties>
</file>